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3113" w14:textId="407AA9BF" w:rsidR="00CA6FFE" w:rsidRPr="007A57F7" w:rsidRDefault="00CA6FFE" w:rsidP="00CA6FFE">
      <w:pPr>
        <w:rPr>
          <w:rFonts w:asciiTheme="minorHAnsi" w:hAnsiTheme="minorHAnsi"/>
          <w:b/>
          <w:bCs/>
          <w:color w:val="0B769F" w:themeColor="accent4" w:themeShade="BF"/>
        </w:rPr>
      </w:pPr>
      <w:r w:rsidRPr="007A57F7">
        <w:rPr>
          <w:rFonts w:asciiTheme="minorHAnsi" w:hAnsiTheme="minorHAnsi"/>
          <w:b/>
          <w:bCs/>
          <w:color w:val="0B769F" w:themeColor="accent4" w:themeShade="BF"/>
        </w:rPr>
        <w:t>TURN YOUR GOALS INTO ACTION</w:t>
      </w:r>
    </w:p>
    <w:p w14:paraId="04566393" w14:textId="77777777" w:rsidR="00CA6FFE" w:rsidRPr="007A57F7" w:rsidRDefault="00CA6FFE" w:rsidP="00CA6FFE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Career development is not about finding one perfect path. It is about taking intentional steps toward opportunities that align with your interests, skills, experiences, and goals.</w:t>
      </w:r>
    </w:p>
    <w:p w14:paraId="6527E026" w14:textId="77777777" w:rsidR="00CA6FFE" w:rsidRPr="007A57F7" w:rsidRDefault="00CA6FFE" w:rsidP="00CA6FFE">
      <w:pPr>
        <w:rPr>
          <w:rFonts w:asciiTheme="minorHAnsi" w:hAnsiTheme="minorHAnsi"/>
          <w:bCs/>
        </w:rPr>
      </w:pPr>
    </w:p>
    <w:p w14:paraId="01369E53" w14:textId="77777777" w:rsidR="00CA6FFE" w:rsidRPr="007A57F7" w:rsidRDefault="00CA6FFE" w:rsidP="00CA6FFE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The purpose of this Career Launch Action Plan is to help you identify your next opportunity and create a clear strategy for pursuing it.</w:t>
      </w:r>
    </w:p>
    <w:p w14:paraId="30AE2E09" w14:textId="77777777" w:rsidR="00CA6FFE" w:rsidRPr="007A57F7" w:rsidRDefault="00CA6FFE" w:rsidP="00CA6FFE">
      <w:pPr>
        <w:rPr>
          <w:rFonts w:asciiTheme="minorHAnsi" w:hAnsiTheme="minorHAnsi"/>
          <w:bCs/>
        </w:rPr>
      </w:pPr>
    </w:p>
    <w:p w14:paraId="2764982A" w14:textId="77777777" w:rsidR="00CA6FFE" w:rsidRPr="007A57F7" w:rsidRDefault="00CA6FFE" w:rsidP="00CA6FFE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Whether you are preparing for employment, graduate school, freelancing, auditions, internships, fellowships, exhibitions, or other opportunities, this worksheet can help you move from planning to action.</w:t>
      </w:r>
    </w:p>
    <w:p w14:paraId="592E5E12" w14:textId="2528CC43" w:rsidR="00CA6FFE" w:rsidRPr="007A57F7" w:rsidRDefault="00CA6FFE" w:rsidP="00CA6FFE">
      <w:pPr>
        <w:rPr>
          <w:rFonts w:asciiTheme="minorHAnsi" w:hAnsiTheme="minorHAnsi"/>
          <w:bCs/>
        </w:rPr>
      </w:pPr>
    </w:p>
    <w:p w14:paraId="62DBC393" w14:textId="7E00E4EB" w:rsidR="00CA6FFE" w:rsidRPr="007A57F7" w:rsidRDefault="00CA6FFE" w:rsidP="00CA6FFE">
      <w:pPr>
        <w:rPr>
          <w:rFonts w:asciiTheme="minorHAnsi" w:hAnsiTheme="minorHAnsi"/>
          <w:b/>
          <w:bCs/>
          <w:color w:val="0B769F" w:themeColor="accent4" w:themeShade="BF"/>
        </w:rPr>
      </w:pPr>
      <w:r w:rsidRPr="007A57F7">
        <w:rPr>
          <w:rFonts w:asciiTheme="minorHAnsi" w:hAnsiTheme="minorHAnsi"/>
          <w:b/>
          <w:bCs/>
          <w:color w:val="0B769F" w:themeColor="accent4" w:themeShade="BF"/>
        </w:rPr>
        <w:t>DEFINE YOUR GOAL</w:t>
      </w:r>
    </w:p>
    <w:p w14:paraId="23EAB745" w14:textId="77777777" w:rsidR="00CA6FFE" w:rsidRPr="007A57F7" w:rsidRDefault="00CA6FFE" w:rsidP="00CA6FFE">
      <w:pPr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What opportunity are you preparing for?</w:t>
      </w:r>
    </w:p>
    <w:p w14:paraId="7E8595DF" w14:textId="77777777" w:rsidR="00CA6FFE" w:rsidRPr="007A57F7" w:rsidRDefault="00CA6FFE" w:rsidP="00CA6FFE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Examples:</w:t>
      </w:r>
    </w:p>
    <w:p w14:paraId="65D39AF9" w14:textId="77777777" w:rsidR="00CA6FFE" w:rsidRPr="007A57F7" w:rsidRDefault="00CA6FFE">
      <w:pPr>
        <w:numPr>
          <w:ilvl w:val="0"/>
          <w:numId w:val="1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Obtain a full-time position after graduation</w:t>
      </w:r>
    </w:p>
    <w:p w14:paraId="01ED322E" w14:textId="77777777" w:rsidR="00CA6FFE" w:rsidRPr="007A57F7" w:rsidRDefault="00CA6FFE">
      <w:pPr>
        <w:numPr>
          <w:ilvl w:val="0"/>
          <w:numId w:val="1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Secure a summer internship</w:t>
      </w:r>
    </w:p>
    <w:p w14:paraId="03AABB86" w14:textId="77777777" w:rsidR="00CA6FFE" w:rsidRPr="007A57F7" w:rsidRDefault="00CA6FFE">
      <w:pPr>
        <w:numPr>
          <w:ilvl w:val="0"/>
          <w:numId w:val="1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Apply to graduate school</w:t>
      </w:r>
    </w:p>
    <w:p w14:paraId="47E8A89F" w14:textId="77777777" w:rsidR="00CA6FFE" w:rsidRPr="007A57F7" w:rsidRDefault="00CA6FFE">
      <w:pPr>
        <w:numPr>
          <w:ilvl w:val="0"/>
          <w:numId w:val="1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Build a freelance client base</w:t>
      </w:r>
    </w:p>
    <w:p w14:paraId="4399BB49" w14:textId="77777777" w:rsidR="00CA6FFE" w:rsidRPr="007A57F7" w:rsidRDefault="00CA6FFE">
      <w:pPr>
        <w:numPr>
          <w:ilvl w:val="0"/>
          <w:numId w:val="1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Prepare for professional auditions</w:t>
      </w:r>
    </w:p>
    <w:p w14:paraId="7BB2C0C6" w14:textId="77777777" w:rsidR="00CA6FFE" w:rsidRPr="007A57F7" w:rsidRDefault="00CA6FFE">
      <w:pPr>
        <w:numPr>
          <w:ilvl w:val="0"/>
          <w:numId w:val="1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Submit work to exhibitions or festivals</w:t>
      </w:r>
    </w:p>
    <w:p w14:paraId="139A634B" w14:textId="77777777" w:rsidR="00CA6FFE" w:rsidRPr="007A57F7" w:rsidRDefault="00CA6FFE">
      <w:pPr>
        <w:numPr>
          <w:ilvl w:val="0"/>
          <w:numId w:val="1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Expand my professional network</w:t>
      </w:r>
    </w:p>
    <w:p w14:paraId="4620FD7E" w14:textId="77777777" w:rsidR="00CA6FFE" w:rsidRPr="007A57F7" w:rsidRDefault="00CA6FFE" w:rsidP="00CA6FFE">
      <w:pPr>
        <w:rPr>
          <w:rFonts w:asciiTheme="minorHAnsi" w:hAnsiTheme="minorHAnsi"/>
          <w:b/>
          <w:bCs/>
        </w:rPr>
      </w:pPr>
    </w:p>
    <w:p w14:paraId="24DFF55C" w14:textId="02670B16" w:rsidR="00CA6FFE" w:rsidRPr="007A57F7" w:rsidRDefault="00CA6FFE" w:rsidP="007A57F7">
      <w:pPr>
        <w:spacing w:after="24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/>
          <w:bCs/>
        </w:rPr>
        <w:t>My Goal:</w:t>
      </w:r>
    </w:p>
    <w:p w14:paraId="3ED49E58" w14:textId="77777777" w:rsidR="00CA6FFE" w:rsidRDefault="00000000" w:rsidP="00843800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6C231B10">
          <v:rect id="_x0000_i1025" style="width:0;height:1.5pt" o:hralign="center" o:hrstd="t" o:hr="t" fillcolor="#a0a0a0" stroked="f"/>
        </w:pict>
      </w:r>
    </w:p>
    <w:p w14:paraId="3B60421D" w14:textId="6B1FB007" w:rsidR="00843800" w:rsidRPr="007A57F7" w:rsidRDefault="00000000" w:rsidP="00CA6FFE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76D52CAC">
          <v:rect id="_x0000_i1026" style="width:0;height:1.5pt" o:hralign="center" o:hrstd="t" o:hr="t" fillcolor="#a0a0a0" stroked="f"/>
        </w:pict>
      </w:r>
    </w:p>
    <w:p w14:paraId="7DCB5A3A" w14:textId="19D7F0AA" w:rsidR="00CA6FFE" w:rsidRPr="007A57F7" w:rsidRDefault="00CA6FFE" w:rsidP="00CA6FFE">
      <w:pPr>
        <w:rPr>
          <w:rFonts w:asciiTheme="minorHAnsi" w:hAnsiTheme="minorHAnsi"/>
          <w:bCs/>
        </w:rPr>
      </w:pPr>
    </w:p>
    <w:p w14:paraId="7D514F1D" w14:textId="77777777" w:rsidR="00CA6FFE" w:rsidRPr="007A57F7" w:rsidRDefault="00CA6FFE" w:rsidP="007A57F7">
      <w:pPr>
        <w:spacing w:after="240"/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Why is this goal important to you?</w:t>
      </w:r>
    </w:p>
    <w:p w14:paraId="3355090B" w14:textId="77777777" w:rsidR="00CA6FFE" w:rsidRPr="007A57F7" w:rsidRDefault="00000000" w:rsidP="007A57F7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2FCFF1A2">
          <v:rect id="_x0000_i1027" style="width:0;height:1.5pt" o:hralign="center" o:hrstd="t" o:hr="t" fillcolor="#a0a0a0" stroked="f"/>
        </w:pict>
      </w:r>
    </w:p>
    <w:p w14:paraId="6048A810" w14:textId="77777777" w:rsidR="00CA6FFE" w:rsidRPr="007A57F7" w:rsidRDefault="00000000" w:rsidP="00CA6FFE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5775A17A">
          <v:rect id="_x0000_i1028" style="width:0;height:1.5pt" o:hralign="center" o:hrstd="t" o:hr="t" fillcolor="#a0a0a0" stroked="f"/>
        </w:pict>
      </w:r>
    </w:p>
    <w:p w14:paraId="485440E2" w14:textId="3B7454EC" w:rsidR="00CA6FFE" w:rsidRPr="007A57F7" w:rsidRDefault="00CA6FFE" w:rsidP="00CA6FFE">
      <w:pPr>
        <w:rPr>
          <w:rFonts w:asciiTheme="minorHAnsi" w:hAnsiTheme="minorHAnsi"/>
          <w:bCs/>
        </w:rPr>
      </w:pPr>
    </w:p>
    <w:p w14:paraId="264D1D28" w14:textId="02F75263" w:rsidR="00843800" w:rsidRDefault="00000000" w:rsidP="00CA6FFE">
      <w:pPr>
        <w:rPr>
          <w:rFonts w:asciiTheme="minorHAnsi" w:hAnsiTheme="minorHAnsi"/>
          <w:b/>
          <w:bCs/>
          <w:color w:val="0B769F" w:themeColor="accent4" w:themeShade="BF"/>
        </w:rPr>
      </w:pPr>
      <w:r>
        <w:rPr>
          <w:rFonts w:asciiTheme="minorHAnsi" w:hAnsiTheme="minorHAnsi"/>
          <w:bCs/>
        </w:rPr>
        <w:pict w14:anchorId="460D3000">
          <v:rect id="_x0000_i1029" style="width:0;height:1.5pt" o:hralign="center" o:hrstd="t" o:hr="t" fillcolor="#a0a0a0" stroked="f"/>
        </w:pict>
      </w:r>
    </w:p>
    <w:p w14:paraId="607F909D" w14:textId="77777777" w:rsidR="00843800" w:rsidRDefault="00843800" w:rsidP="00CA6FFE">
      <w:pPr>
        <w:rPr>
          <w:rFonts w:asciiTheme="minorHAnsi" w:hAnsiTheme="minorHAnsi"/>
          <w:b/>
          <w:bCs/>
          <w:color w:val="0B769F" w:themeColor="accent4" w:themeShade="BF"/>
        </w:rPr>
      </w:pPr>
    </w:p>
    <w:p w14:paraId="41FD31F1" w14:textId="21456939" w:rsidR="00843800" w:rsidRDefault="00000000" w:rsidP="00CA6FFE">
      <w:pPr>
        <w:rPr>
          <w:rFonts w:asciiTheme="minorHAnsi" w:hAnsiTheme="minorHAnsi"/>
          <w:b/>
          <w:bCs/>
          <w:color w:val="0B769F" w:themeColor="accent4" w:themeShade="BF"/>
        </w:rPr>
      </w:pPr>
      <w:r>
        <w:rPr>
          <w:rFonts w:asciiTheme="minorHAnsi" w:hAnsiTheme="minorHAnsi"/>
          <w:bCs/>
        </w:rPr>
        <w:pict w14:anchorId="65204008">
          <v:rect id="_x0000_i1030" style="width:0;height:1.5pt" o:hralign="center" o:hrstd="t" o:hr="t" fillcolor="#a0a0a0" stroked="f"/>
        </w:pict>
      </w:r>
    </w:p>
    <w:p w14:paraId="0996E3E3" w14:textId="77777777" w:rsidR="00843800" w:rsidRDefault="00843800" w:rsidP="00CA6FFE">
      <w:pPr>
        <w:rPr>
          <w:rFonts w:asciiTheme="minorHAnsi" w:hAnsiTheme="minorHAnsi"/>
          <w:b/>
          <w:bCs/>
          <w:color w:val="0B769F" w:themeColor="accent4" w:themeShade="BF"/>
        </w:rPr>
      </w:pPr>
    </w:p>
    <w:p w14:paraId="6349F5EA" w14:textId="035B1997" w:rsidR="00CA6FFE" w:rsidRPr="007A57F7" w:rsidRDefault="007A57F7" w:rsidP="00CA6FFE">
      <w:pPr>
        <w:rPr>
          <w:rFonts w:asciiTheme="minorHAnsi" w:hAnsiTheme="minorHAnsi"/>
          <w:b/>
          <w:bCs/>
          <w:color w:val="0B769F" w:themeColor="accent4" w:themeShade="BF"/>
        </w:rPr>
      </w:pPr>
      <w:r w:rsidRPr="007A57F7">
        <w:rPr>
          <w:rFonts w:asciiTheme="minorHAnsi" w:hAnsiTheme="minorHAnsi"/>
          <w:b/>
          <w:bCs/>
          <w:color w:val="0B769F" w:themeColor="accent4" w:themeShade="BF"/>
        </w:rPr>
        <w:t>ASSESS YOUR READINESS</w:t>
      </w:r>
    </w:p>
    <w:p w14:paraId="276C0DB7" w14:textId="77777777" w:rsidR="00CA6FFE" w:rsidRPr="007A57F7" w:rsidRDefault="00CA6FFE" w:rsidP="00CA6FFE">
      <w:pPr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What strengths, experiences, or accomplishments already support this goal?</w:t>
      </w:r>
    </w:p>
    <w:p w14:paraId="0947BD14" w14:textId="77777777" w:rsidR="0007045A" w:rsidRPr="007A57F7" w:rsidRDefault="0007045A" w:rsidP="0007045A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Check all that apply.</w:t>
      </w:r>
    </w:p>
    <w:p w14:paraId="5EE9E5D5" w14:textId="384EC64C" w:rsidR="00CA6FFE" w:rsidRPr="007A57F7" w:rsidRDefault="0007045A" w:rsidP="0007045A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>
        <w:rPr>
          <w:rFonts w:asciiTheme="minorHAnsi" w:hAnsiTheme="minorHAnsi"/>
          <w:bCs/>
        </w:rPr>
        <w:tab/>
      </w:r>
      <w:r w:rsidR="00CA6FFE" w:rsidRPr="007A57F7">
        <w:rPr>
          <w:rFonts w:asciiTheme="minorHAnsi" w:hAnsiTheme="minorHAnsi"/>
          <w:bCs/>
        </w:rPr>
        <w:t>Relevant coursework</w:t>
      </w:r>
    </w:p>
    <w:p w14:paraId="4E22FA90" w14:textId="2021F912" w:rsidR="00CA6FFE" w:rsidRPr="007A57F7" w:rsidRDefault="0007045A" w:rsidP="0007045A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>
        <w:rPr>
          <w:rFonts w:asciiTheme="minorHAnsi" w:hAnsiTheme="minorHAnsi"/>
          <w:bCs/>
        </w:rPr>
        <w:tab/>
      </w:r>
      <w:r w:rsidR="00CA6FFE" w:rsidRPr="007A57F7">
        <w:rPr>
          <w:rFonts w:asciiTheme="minorHAnsi" w:hAnsiTheme="minorHAnsi"/>
          <w:bCs/>
        </w:rPr>
        <w:t>Internship experience</w:t>
      </w:r>
    </w:p>
    <w:p w14:paraId="2EF34C84" w14:textId="4F92D6E4" w:rsidR="00CA6FFE" w:rsidRPr="007A57F7" w:rsidRDefault="0007045A" w:rsidP="0007045A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>
        <w:rPr>
          <w:rFonts w:asciiTheme="minorHAnsi" w:hAnsiTheme="minorHAnsi"/>
          <w:bCs/>
        </w:rPr>
        <w:tab/>
      </w:r>
      <w:r w:rsidR="00CA6FFE" w:rsidRPr="007A57F7">
        <w:rPr>
          <w:rFonts w:asciiTheme="minorHAnsi" w:hAnsiTheme="minorHAnsi"/>
          <w:bCs/>
        </w:rPr>
        <w:t>Portfolio projects</w:t>
      </w:r>
    </w:p>
    <w:p w14:paraId="46CB3480" w14:textId="03D877C0" w:rsidR="00CA6FFE" w:rsidRPr="007A57F7" w:rsidRDefault="0007045A" w:rsidP="0007045A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>
        <w:rPr>
          <w:rFonts w:asciiTheme="minorHAnsi" w:hAnsiTheme="minorHAnsi"/>
          <w:bCs/>
        </w:rPr>
        <w:tab/>
      </w:r>
      <w:r w:rsidR="00CA6FFE" w:rsidRPr="007A57F7">
        <w:rPr>
          <w:rFonts w:asciiTheme="minorHAnsi" w:hAnsiTheme="minorHAnsi"/>
          <w:bCs/>
        </w:rPr>
        <w:t>Leadership experience</w:t>
      </w:r>
    </w:p>
    <w:p w14:paraId="7CA9F673" w14:textId="40DE305E" w:rsidR="00CA6FFE" w:rsidRPr="007A57F7" w:rsidRDefault="0007045A" w:rsidP="0007045A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>
        <w:rPr>
          <w:rFonts w:asciiTheme="minorHAnsi" w:hAnsiTheme="minorHAnsi"/>
          <w:bCs/>
        </w:rPr>
        <w:tab/>
      </w:r>
      <w:r w:rsidR="00CA6FFE" w:rsidRPr="007A57F7">
        <w:rPr>
          <w:rFonts w:asciiTheme="minorHAnsi" w:hAnsiTheme="minorHAnsi"/>
          <w:bCs/>
        </w:rPr>
        <w:t>Research experience</w:t>
      </w:r>
    </w:p>
    <w:p w14:paraId="1F60A5D2" w14:textId="3DAC43D0" w:rsidR="00CA6FFE" w:rsidRPr="007A57F7" w:rsidRDefault="0007045A" w:rsidP="0007045A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>
        <w:rPr>
          <w:rFonts w:asciiTheme="minorHAnsi" w:hAnsiTheme="minorHAnsi"/>
          <w:bCs/>
        </w:rPr>
        <w:tab/>
      </w:r>
      <w:r w:rsidR="00CA6FFE" w:rsidRPr="007A57F7">
        <w:rPr>
          <w:rFonts w:asciiTheme="minorHAnsi" w:hAnsiTheme="minorHAnsi"/>
          <w:bCs/>
        </w:rPr>
        <w:t>Technical skills</w:t>
      </w:r>
    </w:p>
    <w:p w14:paraId="59C62F7F" w14:textId="18229D84" w:rsidR="00CA6FFE" w:rsidRPr="007A57F7" w:rsidRDefault="0007045A" w:rsidP="0007045A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>
        <w:rPr>
          <w:rFonts w:asciiTheme="minorHAnsi" w:hAnsiTheme="minorHAnsi"/>
          <w:bCs/>
        </w:rPr>
        <w:tab/>
      </w:r>
      <w:r w:rsidR="00CA6FFE" w:rsidRPr="007A57F7">
        <w:rPr>
          <w:rFonts w:asciiTheme="minorHAnsi" w:hAnsiTheme="minorHAnsi"/>
          <w:bCs/>
        </w:rPr>
        <w:t>Professional connections</w:t>
      </w:r>
    </w:p>
    <w:p w14:paraId="1F35DBF5" w14:textId="77777777" w:rsidR="0007045A" w:rsidRDefault="0007045A" w:rsidP="0007045A">
      <w:pPr>
        <w:rPr>
          <w:rFonts w:asciiTheme="minorHAnsi" w:hAnsiTheme="minorHAnsi"/>
          <w:b/>
        </w:rPr>
      </w:pPr>
    </w:p>
    <w:p w14:paraId="58333CCA" w14:textId="068B0B1C" w:rsidR="0007045A" w:rsidRPr="0007045A" w:rsidRDefault="0007045A" w:rsidP="007A57F7">
      <w:pPr>
        <w:spacing w:after="240"/>
        <w:rPr>
          <w:rFonts w:asciiTheme="minorHAnsi" w:hAnsiTheme="minorHAnsi"/>
          <w:b/>
        </w:rPr>
      </w:pPr>
      <w:r w:rsidRPr="0007045A">
        <w:rPr>
          <w:rFonts w:asciiTheme="minorHAnsi" w:hAnsiTheme="minorHAnsi"/>
          <w:b/>
        </w:rPr>
        <w:t>Which of these will be most helpful as you pursue your goal?</w:t>
      </w:r>
    </w:p>
    <w:p w14:paraId="2318FC8C" w14:textId="7F4FABFA" w:rsidR="00CA6FFE" w:rsidRPr="007A57F7" w:rsidRDefault="00000000" w:rsidP="007A57F7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5677D701">
          <v:rect id="_x0000_i1054" style="width:0;height:1.5pt" o:hralign="center" o:hrstd="t" o:hr="t" fillcolor="#a0a0a0" stroked="f"/>
        </w:pict>
      </w:r>
    </w:p>
    <w:p w14:paraId="7B973E1E" w14:textId="77777777" w:rsidR="00CA6FFE" w:rsidRPr="007A57F7" w:rsidRDefault="00000000" w:rsidP="007A57F7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270D241F">
          <v:rect id="_x0000_i1052" style="width:0;height:1.5pt" o:hralign="center" o:hrstd="t" o:hr="t" fillcolor="#a0a0a0" stroked="f"/>
        </w:pict>
      </w:r>
    </w:p>
    <w:p w14:paraId="7436F8F6" w14:textId="77777777" w:rsidR="00CA6FFE" w:rsidRPr="007A57F7" w:rsidRDefault="00CA6FFE" w:rsidP="00CA6FFE">
      <w:pPr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What do you still need to develop or improve?</w:t>
      </w:r>
    </w:p>
    <w:p w14:paraId="7BF9DD24" w14:textId="77777777" w:rsidR="00CA6FFE" w:rsidRPr="007A57F7" w:rsidRDefault="00CA6FFE" w:rsidP="00CA6FFE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Check all that apply.</w:t>
      </w:r>
    </w:p>
    <w:p w14:paraId="3BA59DF2" w14:textId="1293898D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Industry knowledge</w:t>
      </w:r>
    </w:p>
    <w:p w14:paraId="5BA92E18" w14:textId="356973C0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Professional network</w:t>
      </w:r>
    </w:p>
    <w:p w14:paraId="045A3F1D" w14:textId="3DD37D6D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Resume</w:t>
      </w:r>
    </w:p>
    <w:p w14:paraId="153400B2" w14:textId="37A3B96B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Portfolio or website</w:t>
      </w:r>
    </w:p>
    <w:p w14:paraId="070B793F" w14:textId="510C188D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Interview skills</w:t>
      </w:r>
    </w:p>
    <w:p w14:paraId="5E370B6D" w14:textId="7BEB66F2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Experience</w:t>
      </w:r>
    </w:p>
    <w:p w14:paraId="00BE2E84" w14:textId="10D93C8A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 xml:space="preserve">☐ 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Confidence</w:t>
      </w:r>
    </w:p>
    <w:p w14:paraId="1B0B303C" w14:textId="4D43EBCA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Graduate school preparation</w:t>
      </w:r>
    </w:p>
    <w:p w14:paraId="17461CB5" w14:textId="02EA30DE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Audition materials</w:t>
      </w:r>
    </w:p>
    <w:p w14:paraId="4EA15BA7" w14:textId="06C94841" w:rsidR="00CA6FFE" w:rsidRPr="007A57F7" w:rsidRDefault="00CA6FFE" w:rsidP="007A57F7">
      <w:pPr>
        <w:ind w:left="540" w:hanging="360"/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☐</w:t>
      </w:r>
      <w:r w:rsidR="007A57F7" w:rsidRPr="007A57F7">
        <w:rPr>
          <w:rFonts w:asciiTheme="minorHAnsi" w:hAnsiTheme="minorHAnsi"/>
          <w:bCs/>
        </w:rPr>
        <w:tab/>
      </w:r>
      <w:r w:rsidRPr="007A57F7">
        <w:rPr>
          <w:rFonts w:asciiTheme="minorHAnsi" w:hAnsiTheme="minorHAnsi"/>
          <w:bCs/>
        </w:rPr>
        <w:t>Other:</w:t>
      </w:r>
    </w:p>
    <w:p w14:paraId="1F45F3DB" w14:textId="77777777" w:rsidR="00CA6FFE" w:rsidRPr="007A57F7" w:rsidRDefault="00000000" w:rsidP="007A57F7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3E2F755B">
          <v:rect id="_x0000_i1033" style="width:0;height:1.5pt" o:hralign="center" o:hrstd="t" o:hr="t" fillcolor="#a0a0a0" stroked="f"/>
        </w:pict>
      </w:r>
    </w:p>
    <w:p w14:paraId="59A8D865" w14:textId="77777777" w:rsidR="00CA6FFE" w:rsidRPr="007A57F7" w:rsidRDefault="00000000" w:rsidP="007A57F7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3DB5F176">
          <v:rect id="_x0000_i1034" style="width:0;height:1.5pt" o:hralign="center" o:hrstd="t" o:hr="t" fillcolor="#a0a0a0" stroked="f"/>
        </w:pict>
      </w:r>
    </w:p>
    <w:p w14:paraId="3D82919A" w14:textId="7CCE509A" w:rsidR="00CA6FFE" w:rsidRDefault="007A57F7" w:rsidP="00CA6FFE">
      <w:pPr>
        <w:rPr>
          <w:rFonts w:asciiTheme="minorHAnsi" w:hAnsiTheme="minorHAnsi"/>
          <w:b/>
          <w:bCs/>
          <w:color w:val="0B769F" w:themeColor="accent4" w:themeShade="BF"/>
        </w:rPr>
      </w:pPr>
      <w:r w:rsidRPr="007A57F7">
        <w:rPr>
          <w:rFonts w:asciiTheme="minorHAnsi" w:hAnsiTheme="minorHAnsi"/>
          <w:b/>
          <w:bCs/>
          <w:color w:val="0B769F" w:themeColor="accent4" w:themeShade="BF"/>
        </w:rPr>
        <w:t>CAREER LAUNCH ACTION PLAN</w:t>
      </w:r>
    </w:p>
    <w:p w14:paraId="69510800" w14:textId="14082B1A" w:rsidR="00843800" w:rsidRPr="00843800" w:rsidRDefault="00843800" w:rsidP="00CA6FFE">
      <w:pPr>
        <w:rPr>
          <w:rFonts w:asciiTheme="minorHAnsi" w:hAnsiTheme="minorHAnsi"/>
          <w:b/>
          <w:bCs/>
        </w:rPr>
      </w:pPr>
      <w:r w:rsidRPr="00843800">
        <w:rPr>
          <w:rFonts w:asciiTheme="minorHAnsi" w:hAnsiTheme="minorHAnsi"/>
          <w:b/>
          <w:bCs/>
        </w:rPr>
        <w:t>Column 1:</w:t>
      </w:r>
      <w:r w:rsidR="00695F5A">
        <w:rPr>
          <w:rFonts w:asciiTheme="minorHAnsi" w:hAnsiTheme="minorHAnsi"/>
          <w:b/>
          <w:bCs/>
        </w:rPr>
        <w:t xml:space="preserve"> Action Steps</w:t>
      </w:r>
    </w:p>
    <w:p w14:paraId="5518A4E6" w14:textId="745ECA5C" w:rsidR="00CA6FFE" w:rsidRPr="007A57F7" w:rsidRDefault="0007045A" w:rsidP="00342C1C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Considering what you still need to develop or improve to achieve your goal, l</w:t>
      </w:r>
      <w:r w:rsidR="00CA6FFE" w:rsidRPr="007A57F7">
        <w:rPr>
          <w:rFonts w:asciiTheme="minorHAnsi" w:hAnsiTheme="minorHAnsi"/>
          <w:bCs/>
        </w:rPr>
        <w:t>ist the activities that will help you move toward your goal</w:t>
      </w:r>
      <w:r w:rsidR="00695F5A">
        <w:rPr>
          <w:rFonts w:asciiTheme="minorHAnsi" w:hAnsiTheme="minorHAnsi"/>
          <w:bCs/>
        </w:rPr>
        <w:t>.</w:t>
      </w:r>
    </w:p>
    <w:p w14:paraId="2D7AF13C" w14:textId="77777777" w:rsidR="00CA6FFE" w:rsidRPr="007A57F7" w:rsidRDefault="00CA6FFE" w:rsidP="00CA6FFE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Examples:</w:t>
      </w:r>
    </w:p>
    <w:p w14:paraId="608550EE" w14:textId="77777777" w:rsidR="00CA6FFE" w:rsidRPr="007A57F7" w:rsidRDefault="00CA6FFE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Update portfolio</w:t>
      </w:r>
    </w:p>
    <w:p w14:paraId="757E94E5" w14:textId="77777777" w:rsidR="00CA6FFE" w:rsidRPr="007A57F7" w:rsidRDefault="00CA6FFE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Meet with faculty mentor</w:t>
      </w:r>
    </w:p>
    <w:p w14:paraId="14231E9D" w14:textId="4D094EBF" w:rsidR="00CA6FFE" w:rsidRPr="007A57F7" w:rsidRDefault="00843800">
      <w:pPr>
        <w:numPr>
          <w:ilvl w:val="0"/>
          <w:numId w:val="3"/>
        </w:num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Have a career conversation</w:t>
      </w:r>
    </w:p>
    <w:p w14:paraId="225A259C" w14:textId="77777777" w:rsidR="00CA6FFE" w:rsidRPr="007A57F7" w:rsidRDefault="00CA6FFE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lastRenderedPageBreak/>
        <w:t>Research graduate programs</w:t>
      </w:r>
    </w:p>
    <w:p w14:paraId="77618A77" w14:textId="77777777" w:rsidR="00CA6FFE" w:rsidRPr="007A57F7" w:rsidRDefault="00CA6FFE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Attend a networking event</w:t>
      </w:r>
    </w:p>
    <w:p w14:paraId="7409EB4B" w14:textId="77777777" w:rsidR="00CA6FFE" w:rsidRPr="007A57F7" w:rsidRDefault="00CA6FFE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Apply for internships</w:t>
      </w:r>
    </w:p>
    <w:p w14:paraId="38811494" w14:textId="77777777" w:rsidR="00342C1C" w:rsidRPr="00342C1C" w:rsidRDefault="00CA6FFE">
      <w:pPr>
        <w:numPr>
          <w:ilvl w:val="0"/>
          <w:numId w:val="3"/>
        </w:numPr>
        <w:rPr>
          <w:rFonts w:asciiTheme="minorHAnsi" w:hAnsiTheme="minorHAnsi"/>
        </w:rPr>
      </w:pPr>
      <w:r w:rsidRPr="00342C1C">
        <w:rPr>
          <w:rFonts w:asciiTheme="minorHAnsi" w:hAnsiTheme="minorHAnsi"/>
          <w:bCs/>
        </w:rPr>
        <w:t>Practice interviewing</w:t>
      </w:r>
    </w:p>
    <w:p w14:paraId="4541AF6C" w14:textId="77777777" w:rsidR="0007045A" w:rsidRDefault="0007045A" w:rsidP="00695F5A">
      <w:pPr>
        <w:rPr>
          <w:rFonts w:asciiTheme="minorHAnsi" w:hAnsiTheme="minorHAnsi"/>
          <w:b/>
        </w:rPr>
      </w:pPr>
    </w:p>
    <w:p w14:paraId="2F507299" w14:textId="621E737F" w:rsidR="00695F5A" w:rsidRPr="00695F5A" w:rsidRDefault="00695F5A" w:rsidP="00695F5A">
      <w:pPr>
        <w:rPr>
          <w:rFonts w:asciiTheme="minorHAnsi" w:hAnsiTheme="minorHAnsi"/>
          <w:b/>
        </w:rPr>
      </w:pPr>
      <w:r w:rsidRPr="00695F5A">
        <w:rPr>
          <w:rFonts w:asciiTheme="minorHAnsi" w:hAnsiTheme="minorHAnsi"/>
          <w:b/>
        </w:rPr>
        <w:t>C</w:t>
      </w:r>
      <w:r w:rsidR="00342C1C" w:rsidRPr="00695F5A">
        <w:rPr>
          <w:rFonts w:asciiTheme="minorHAnsi" w:hAnsiTheme="minorHAnsi"/>
          <w:b/>
        </w:rPr>
        <w:t>olumn 2</w:t>
      </w:r>
      <w:r w:rsidRPr="00695F5A">
        <w:rPr>
          <w:rFonts w:asciiTheme="minorHAnsi" w:hAnsiTheme="minorHAnsi"/>
          <w:b/>
        </w:rPr>
        <w:t>: Your Support Team</w:t>
      </w:r>
    </w:p>
    <w:p w14:paraId="48FCC6F2" w14:textId="3EE47F6A" w:rsidR="007A57F7" w:rsidRDefault="00695F5A" w:rsidP="00342C1C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Write</w:t>
      </w:r>
      <w:r w:rsidR="00342C1C">
        <w:rPr>
          <w:rFonts w:asciiTheme="minorHAnsi" w:hAnsiTheme="minorHAnsi"/>
          <w:bCs/>
        </w:rPr>
        <w:t xml:space="preserve"> the name of someone w</w:t>
      </w:r>
      <w:r w:rsidR="007A57F7" w:rsidRPr="007A57F7">
        <w:rPr>
          <w:rFonts w:asciiTheme="minorHAnsi" w:hAnsiTheme="minorHAnsi"/>
          <w:bCs/>
        </w:rPr>
        <w:t xml:space="preserve">ho can help you move toward </w:t>
      </w:r>
      <w:r w:rsidR="00843800">
        <w:rPr>
          <w:rFonts w:asciiTheme="minorHAnsi" w:hAnsiTheme="minorHAnsi"/>
          <w:bCs/>
        </w:rPr>
        <w:t>completing the activity</w:t>
      </w:r>
      <w:r w:rsidR="00342C1C">
        <w:rPr>
          <w:rFonts w:asciiTheme="minorHAnsi" w:hAnsiTheme="minorHAnsi"/>
          <w:bCs/>
        </w:rPr>
        <w:t>.</w:t>
      </w:r>
    </w:p>
    <w:p w14:paraId="0B1FB58B" w14:textId="766FE2A6" w:rsidR="00342C1C" w:rsidRPr="007A57F7" w:rsidRDefault="00342C1C" w:rsidP="00342C1C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Examples:</w:t>
      </w:r>
    </w:p>
    <w:p w14:paraId="6ADC0BE5" w14:textId="77777777" w:rsidR="00342C1C" w:rsidRDefault="007A57F7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342C1C">
        <w:rPr>
          <w:rFonts w:asciiTheme="minorHAnsi" w:hAnsiTheme="minorHAnsi"/>
        </w:rPr>
        <w:t>Faculty or Mentor</w:t>
      </w:r>
    </w:p>
    <w:p w14:paraId="25588B5D" w14:textId="77777777" w:rsidR="00342C1C" w:rsidRDefault="007A57F7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342C1C">
        <w:rPr>
          <w:rFonts w:asciiTheme="minorHAnsi" w:hAnsiTheme="minorHAnsi"/>
        </w:rPr>
        <w:t>Professional Contact</w:t>
      </w:r>
    </w:p>
    <w:p w14:paraId="49392EDF" w14:textId="77777777" w:rsidR="00342C1C" w:rsidRDefault="007A57F7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342C1C">
        <w:rPr>
          <w:rFonts w:asciiTheme="minorHAnsi" w:hAnsiTheme="minorHAnsi"/>
        </w:rPr>
        <w:t>Alumnus or Industry Professional</w:t>
      </w:r>
    </w:p>
    <w:p w14:paraId="0EF89A79" w14:textId="77777777" w:rsidR="00342C1C" w:rsidRDefault="007A57F7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342C1C">
        <w:rPr>
          <w:rFonts w:asciiTheme="minorHAnsi" w:hAnsiTheme="minorHAnsi"/>
        </w:rPr>
        <w:t>Friend, Peer, or Accountability Partner</w:t>
      </w:r>
    </w:p>
    <w:p w14:paraId="79F9A460" w14:textId="09F173EA" w:rsidR="007A57F7" w:rsidRPr="00342C1C" w:rsidRDefault="007A57F7">
      <w:pPr>
        <w:numPr>
          <w:ilvl w:val="0"/>
          <w:numId w:val="3"/>
        </w:numPr>
        <w:rPr>
          <w:rFonts w:asciiTheme="minorHAnsi" w:hAnsiTheme="minorHAnsi"/>
          <w:bCs/>
        </w:rPr>
      </w:pPr>
      <w:r w:rsidRPr="00342C1C">
        <w:rPr>
          <w:rFonts w:asciiTheme="minorHAnsi" w:hAnsiTheme="minorHAnsi"/>
        </w:rPr>
        <w:t>Career Services Resource</w:t>
      </w:r>
    </w:p>
    <w:p w14:paraId="7254DCD2" w14:textId="3A7B575E" w:rsidR="007A57F7" w:rsidRPr="00342C1C" w:rsidRDefault="007A57F7" w:rsidP="00342C1C">
      <w:pPr>
        <w:rPr>
          <w:rFonts w:asciiTheme="minorHAnsi" w:hAnsiTheme="minorHAnsi"/>
        </w:rPr>
      </w:pPr>
    </w:p>
    <w:p w14:paraId="3CA869BD" w14:textId="6B5F8EDC" w:rsidR="007A57F7" w:rsidRPr="00695F5A" w:rsidRDefault="00695F5A" w:rsidP="007A57F7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Column</w:t>
      </w:r>
      <w:r w:rsidR="00557384">
        <w:rPr>
          <w:rFonts w:asciiTheme="minorHAnsi" w:hAnsiTheme="minorHAnsi"/>
          <w:b/>
          <w:bCs/>
        </w:rPr>
        <w:t>s</w:t>
      </w:r>
      <w:r>
        <w:rPr>
          <w:rFonts w:asciiTheme="minorHAnsi" w:hAnsiTheme="minorHAnsi"/>
          <w:b/>
          <w:bCs/>
        </w:rPr>
        <w:t xml:space="preserve"> 3</w:t>
      </w:r>
      <w:r w:rsidR="00557384">
        <w:rPr>
          <w:rFonts w:asciiTheme="minorHAnsi" w:hAnsiTheme="minorHAnsi"/>
          <w:b/>
          <w:bCs/>
        </w:rPr>
        <w:t xml:space="preserve"> &amp; 4</w:t>
      </w:r>
      <w:r w:rsidRPr="00695F5A">
        <w:rPr>
          <w:rFonts w:asciiTheme="minorHAnsi" w:hAnsiTheme="minorHAnsi"/>
          <w:b/>
          <w:bCs/>
        </w:rPr>
        <w:t xml:space="preserve">: </w:t>
      </w:r>
      <w:r>
        <w:rPr>
          <w:rFonts w:asciiTheme="minorHAnsi" w:hAnsiTheme="minorHAnsi"/>
          <w:b/>
          <w:bCs/>
        </w:rPr>
        <w:t>A</w:t>
      </w:r>
      <w:r w:rsidRPr="00695F5A">
        <w:rPr>
          <w:rFonts w:asciiTheme="minorHAnsi" w:hAnsiTheme="minorHAnsi"/>
          <w:b/>
          <w:bCs/>
        </w:rPr>
        <w:t xml:space="preserve">nticipate </w:t>
      </w:r>
      <w:r>
        <w:rPr>
          <w:rFonts w:asciiTheme="minorHAnsi" w:hAnsiTheme="minorHAnsi"/>
          <w:b/>
          <w:bCs/>
        </w:rPr>
        <w:t>C</w:t>
      </w:r>
      <w:r w:rsidRPr="00695F5A">
        <w:rPr>
          <w:rFonts w:asciiTheme="minorHAnsi" w:hAnsiTheme="minorHAnsi"/>
          <w:b/>
          <w:bCs/>
        </w:rPr>
        <w:t>hallenges</w:t>
      </w:r>
      <w:r w:rsidR="00557384">
        <w:rPr>
          <w:rFonts w:asciiTheme="minorHAnsi" w:hAnsiTheme="minorHAnsi"/>
          <w:b/>
          <w:bCs/>
        </w:rPr>
        <w:t xml:space="preserve"> &amp; Create Solutions</w:t>
      </w:r>
    </w:p>
    <w:p w14:paraId="04526954" w14:textId="18720DDB" w:rsidR="00695F5A" w:rsidRPr="00695F5A" w:rsidRDefault="00695F5A" w:rsidP="00695F5A">
      <w:pPr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>List any obstacles that might get in the way</w:t>
      </w:r>
      <w:r w:rsidR="00557384">
        <w:rPr>
          <w:rFonts w:asciiTheme="minorHAnsi" w:hAnsiTheme="minorHAnsi"/>
        </w:rPr>
        <w:t xml:space="preserve"> in column 3, then create solutions in column 4</w:t>
      </w:r>
      <w:r>
        <w:rPr>
          <w:rFonts w:asciiTheme="minorHAnsi" w:hAnsiTheme="minorHAnsi"/>
        </w:rPr>
        <w:t>.</w:t>
      </w:r>
    </w:p>
    <w:p w14:paraId="197BF769" w14:textId="77777777" w:rsidR="007A57F7" w:rsidRPr="007A57F7" w:rsidRDefault="007A57F7" w:rsidP="007A57F7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Examples:</w:t>
      </w:r>
    </w:p>
    <w:p w14:paraId="43CF2F44" w14:textId="77777777" w:rsidR="007A57F7" w:rsidRPr="007A57F7" w:rsidRDefault="007A57F7">
      <w:pPr>
        <w:numPr>
          <w:ilvl w:val="0"/>
          <w:numId w:val="4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Unsure where to apply → Meet with Career Services</w:t>
      </w:r>
    </w:p>
    <w:p w14:paraId="7E551F69" w14:textId="77777777" w:rsidR="007A57F7" w:rsidRPr="007A57F7" w:rsidRDefault="007A57F7">
      <w:pPr>
        <w:numPr>
          <w:ilvl w:val="0"/>
          <w:numId w:val="4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Portfolio needs work → Schedule weekly portfolio development time</w:t>
      </w:r>
    </w:p>
    <w:p w14:paraId="22A30BF0" w14:textId="77777777" w:rsidR="007A57F7" w:rsidRPr="007A57F7" w:rsidRDefault="007A57F7">
      <w:pPr>
        <w:numPr>
          <w:ilvl w:val="0"/>
          <w:numId w:val="4"/>
        </w:num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Nervous about networking → Attend one event with a classmate</w:t>
      </w:r>
    </w:p>
    <w:p w14:paraId="640DB55A" w14:textId="6FEE573B" w:rsidR="007A57F7" w:rsidRDefault="007A57F7" w:rsidP="007A57F7">
      <w:pPr>
        <w:rPr>
          <w:rFonts w:asciiTheme="minorHAnsi" w:hAnsiTheme="minorHAnsi"/>
          <w:bCs/>
        </w:rPr>
      </w:pPr>
    </w:p>
    <w:p w14:paraId="5F490137" w14:textId="03163B3E" w:rsidR="00557384" w:rsidRPr="00695F5A" w:rsidRDefault="00557384" w:rsidP="00557384">
      <w:pPr>
        <w:rPr>
          <w:rFonts w:asciiTheme="minorHAnsi" w:hAnsiTheme="minorHAnsi"/>
          <w:b/>
        </w:rPr>
      </w:pPr>
      <w:r w:rsidRPr="00695F5A">
        <w:rPr>
          <w:rFonts w:asciiTheme="minorHAnsi" w:hAnsiTheme="minorHAnsi"/>
          <w:b/>
        </w:rPr>
        <w:t xml:space="preserve">Column </w:t>
      </w:r>
      <w:r>
        <w:rPr>
          <w:rFonts w:asciiTheme="minorHAnsi" w:hAnsiTheme="minorHAnsi"/>
          <w:b/>
        </w:rPr>
        <w:t>5</w:t>
      </w:r>
      <w:r w:rsidRPr="00695F5A">
        <w:rPr>
          <w:rFonts w:asciiTheme="minorHAnsi" w:hAnsiTheme="minorHAnsi"/>
          <w:b/>
        </w:rPr>
        <w:t xml:space="preserve">: </w:t>
      </w:r>
      <w:r>
        <w:rPr>
          <w:rFonts w:asciiTheme="minorHAnsi" w:hAnsiTheme="minorHAnsi"/>
          <w:b/>
        </w:rPr>
        <w:t>Target Date</w:t>
      </w:r>
    </w:p>
    <w:p w14:paraId="7AA3217F" w14:textId="559EF1CE" w:rsidR="00557384" w:rsidRDefault="00557384" w:rsidP="00557384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Set a date for when you want to complete the activity</w:t>
      </w:r>
    </w:p>
    <w:p w14:paraId="04161327" w14:textId="77777777" w:rsidR="00557384" w:rsidRPr="007A57F7" w:rsidRDefault="00557384" w:rsidP="00557384">
      <w:pPr>
        <w:rPr>
          <w:rFonts w:asciiTheme="minorHAnsi" w:hAnsiTheme="minorHAnsi"/>
          <w:bCs/>
        </w:rPr>
      </w:pPr>
    </w:p>
    <w:p w14:paraId="7CF31C40" w14:textId="0BBCA288" w:rsidR="007A57F7" w:rsidRPr="00557384" w:rsidRDefault="00557384" w:rsidP="007A57F7">
      <w:pPr>
        <w:rPr>
          <w:rFonts w:asciiTheme="minorHAnsi" w:hAnsiTheme="minorHAnsi"/>
          <w:b/>
          <w:bCs/>
          <w:color w:val="0B769F" w:themeColor="accent4" w:themeShade="BF"/>
        </w:rPr>
      </w:pPr>
      <w:r w:rsidRPr="00557384">
        <w:rPr>
          <w:rFonts w:asciiTheme="minorHAnsi" w:hAnsiTheme="minorHAnsi"/>
          <w:b/>
          <w:bCs/>
          <w:color w:val="0B769F" w:themeColor="accent4" w:themeShade="BF"/>
        </w:rPr>
        <w:t>MY NEXT STEP</w:t>
      </w:r>
    </w:p>
    <w:p w14:paraId="158FCC4C" w14:textId="77777777" w:rsidR="007A57F7" w:rsidRPr="007A57F7" w:rsidRDefault="007A57F7" w:rsidP="00557384">
      <w:pPr>
        <w:spacing w:after="240"/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What is the very first action you will take?</w:t>
      </w:r>
    </w:p>
    <w:p w14:paraId="489D3BA0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7676A31E">
          <v:rect id="_x0000_i1035" style="width:0;height:1.5pt" o:hralign="center" o:hrstd="t" o:hr="t" fillcolor="#a0a0a0" stroked="f"/>
        </w:pict>
      </w:r>
    </w:p>
    <w:p w14:paraId="530555EC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405CB966">
          <v:rect id="_x0000_i1036" style="width:0;height:1.5pt" o:hralign="center" o:hrstd="t" o:hr="t" fillcolor="#a0a0a0" stroked="f"/>
        </w:pict>
      </w:r>
    </w:p>
    <w:p w14:paraId="0EBE0EB0" w14:textId="77777777" w:rsidR="007A57F7" w:rsidRPr="007A57F7" w:rsidRDefault="007A57F7" w:rsidP="00557384">
      <w:pPr>
        <w:spacing w:after="240"/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When will you complete it?</w:t>
      </w:r>
    </w:p>
    <w:p w14:paraId="2C462226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40414F81">
          <v:rect id="_x0000_i1037" style="width:0;height:1.5pt" o:hralign="center" o:hrstd="t" o:hr="t" fillcolor="#a0a0a0" stroked="f"/>
        </w:pict>
      </w:r>
    </w:p>
    <w:p w14:paraId="7AC087D6" w14:textId="77777777" w:rsidR="0007045A" w:rsidRDefault="0007045A" w:rsidP="00557384">
      <w:pPr>
        <w:spacing w:after="240"/>
        <w:rPr>
          <w:rFonts w:asciiTheme="minorHAnsi" w:hAnsiTheme="minorHAnsi"/>
          <w:b/>
          <w:bCs/>
        </w:rPr>
      </w:pPr>
    </w:p>
    <w:p w14:paraId="1998C5BA" w14:textId="73861AD6" w:rsidR="007A57F7" w:rsidRPr="007A57F7" w:rsidRDefault="007A57F7" w:rsidP="00557384">
      <w:pPr>
        <w:spacing w:after="240"/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How will you hold yourself accountable?</w:t>
      </w:r>
    </w:p>
    <w:p w14:paraId="14E633B6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2493CC5A">
          <v:rect id="_x0000_i1038" style="width:0;height:1.5pt" o:hralign="center" o:hrstd="t" o:hr="t" fillcolor="#a0a0a0" stroked="f"/>
        </w:pict>
      </w:r>
    </w:p>
    <w:p w14:paraId="5E5A7700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55134CEB">
          <v:rect id="_x0000_i1039" style="width:0;height:1.5pt" o:hralign="center" o:hrstd="t" o:hr="t" fillcolor="#a0a0a0" stroked="f"/>
        </w:pict>
      </w:r>
    </w:p>
    <w:p w14:paraId="0206CA38" w14:textId="1B899D3C" w:rsidR="007A57F7" w:rsidRPr="00557384" w:rsidRDefault="00557384" w:rsidP="00557384">
      <w:pPr>
        <w:rPr>
          <w:rFonts w:asciiTheme="minorHAnsi" w:hAnsiTheme="minorHAnsi"/>
          <w:b/>
          <w:bCs/>
          <w:color w:val="0B769F" w:themeColor="accent4" w:themeShade="BF"/>
        </w:rPr>
      </w:pPr>
      <w:r w:rsidRPr="00557384">
        <w:rPr>
          <w:rFonts w:asciiTheme="minorHAnsi" w:hAnsiTheme="minorHAnsi"/>
          <w:b/>
          <w:bCs/>
          <w:color w:val="0B769F" w:themeColor="accent4" w:themeShade="BF"/>
        </w:rPr>
        <w:t>REFLECTION</w:t>
      </w:r>
    </w:p>
    <w:p w14:paraId="5988649D" w14:textId="77777777" w:rsidR="007A57F7" w:rsidRPr="007A57F7" w:rsidRDefault="007A57F7" w:rsidP="00557384">
      <w:pPr>
        <w:spacing w:after="240"/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What excites you most about this opportunity?</w:t>
      </w:r>
    </w:p>
    <w:p w14:paraId="6088C390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60CBFA53">
          <v:rect id="_x0000_i1040" style="width:0;height:1.5pt" o:hralign="center" o:hrstd="t" o:hr="t" fillcolor="#a0a0a0" stroked="f"/>
        </w:pict>
      </w:r>
    </w:p>
    <w:p w14:paraId="79C344B3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0C4F3A7E">
          <v:rect id="_x0000_i1041" style="width:0;height:1.5pt" o:hralign="center" o:hrstd="t" o:hr="t" fillcolor="#a0a0a0" stroked="f"/>
        </w:pict>
      </w:r>
    </w:p>
    <w:p w14:paraId="532F7B9D" w14:textId="77777777" w:rsidR="007A57F7" w:rsidRPr="007A57F7" w:rsidRDefault="007A57F7" w:rsidP="00557384">
      <w:pPr>
        <w:spacing w:after="240"/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What have you already accomplished that prepares you for success?</w:t>
      </w:r>
    </w:p>
    <w:p w14:paraId="5FA62826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56839C4F">
          <v:rect id="_x0000_i1042" style="width:0;height:1.5pt" o:hralign="center" o:hrstd="t" o:hr="t" fillcolor="#a0a0a0" stroked="f"/>
        </w:pict>
      </w:r>
    </w:p>
    <w:p w14:paraId="045F2C26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121066CE">
          <v:rect id="_x0000_i1043" style="width:0;height:1.5pt" o:hralign="center" o:hrstd="t" o:hr="t" fillcolor="#a0a0a0" stroked="f"/>
        </w:pict>
      </w:r>
    </w:p>
    <w:p w14:paraId="522D6853" w14:textId="77777777" w:rsidR="007A57F7" w:rsidRPr="007A57F7" w:rsidRDefault="007A57F7" w:rsidP="00557384">
      <w:pPr>
        <w:spacing w:after="240"/>
        <w:rPr>
          <w:rFonts w:asciiTheme="minorHAnsi" w:hAnsiTheme="minorHAnsi"/>
          <w:b/>
          <w:bCs/>
        </w:rPr>
      </w:pPr>
      <w:r w:rsidRPr="007A57F7">
        <w:rPr>
          <w:rFonts w:asciiTheme="minorHAnsi" w:hAnsiTheme="minorHAnsi"/>
          <w:b/>
          <w:bCs/>
        </w:rPr>
        <w:t>How will you know you are making progress?</w:t>
      </w:r>
    </w:p>
    <w:p w14:paraId="33080CAC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1A44BA17">
          <v:rect id="_x0000_i1044" style="width:0;height:1.5pt" o:hralign="center" o:hrstd="t" o:hr="t" fillcolor="#a0a0a0" stroked="f"/>
        </w:pict>
      </w:r>
    </w:p>
    <w:p w14:paraId="56DAF820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59A3C23F">
          <v:rect id="_x0000_i1045" style="width:0;height:1.5pt" o:hralign="center" o:hrstd="t" o:hr="t" fillcolor="#a0a0a0" stroked="f"/>
        </w:pict>
      </w:r>
    </w:p>
    <w:p w14:paraId="296DD511" w14:textId="77777777" w:rsidR="007A57F7" w:rsidRPr="007A57F7" w:rsidRDefault="00000000" w:rsidP="00557384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pict w14:anchorId="7A5FC612">
          <v:rect id="_x0000_i1046" style="width:0;height:1.5pt" o:hralign="center" o:hrstd="t" o:hr="t" fillcolor="#a0a0a0" stroked="f"/>
        </w:pict>
      </w:r>
    </w:p>
    <w:p w14:paraId="7593C729" w14:textId="41EF97A3" w:rsidR="007A57F7" w:rsidRPr="00557384" w:rsidRDefault="00557384" w:rsidP="007A57F7">
      <w:pPr>
        <w:rPr>
          <w:rFonts w:asciiTheme="minorHAnsi" w:hAnsiTheme="minorHAnsi"/>
          <w:b/>
          <w:bCs/>
          <w:color w:val="0B769F" w:themeColor="accent4" w:themeShade="BF"/>
        </w:rPr>
      </w:pPr>
      <w:r w:rsidRPr="00557384">
        <w:rPr>
          <w:rFonts w:asciiTheme="minorHAnsi" w:hAnsiTheme="minorHAnsi"/>
          <w:b/>
          <w:bCs/>
          <w:color w:val="0B769F" w:themeColor="accent4" w:themeShade="BF"/>
        </w:rPr>
        <w:t>REMEMBER</w:t>
      </w:r>
    </w:p>
    <w:p w14:paraId="414C75DE" w14:textId="77777777" w:rsidR="007A57F7" w:rsidRDefault="007A57F7" w:rsidP="007A57F7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You do not need to have every detail of your future figured out.</w:t>
      </w:r>
    </w:p>
    <w:p w14:paraId="4DE5057A" w14:textId="77777777" w:rsidR="00557384" w:rsidRPr="007A57F7" w:rsidRDefault="00557384" w:rsidP="007A57F7">
      <w:pPr>
        <w:rPr>
          <w:rFonts w:asciiTheme="minorHAnsi" w:hAnsiTheme="minorHAnsi"/>
          <w:bCs/>
        </w:rPr>
      </w:pPr>
    </w:p>
    <w:p w14:paraId="2D5296CC" w14:textId="77777777" w:rsidR="007A57F7" w:rsidRDefault="007A57F7" w:rsidP="007A57F7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Career development happens through action, experimentation, learning, and connection. Focus on the next meaningful step, continue building relationships, and remain open to new opportunities as they emerge.</w:t>
      </w:r>
    </w:p>
    <w:p w14:paraId="0DE49294" w14:textId="77777777" w:rsidR="00557384" w:rsidRPr="007A57F7" w:rsidRDefault="00557384" w:rsidP="007A57F7">
      <w:pPr>
        <w:rPr>
          <w:rFonts w:asciiTheme="minorHAnsi" w:hAnsiTheme="minorHAnsi"/>
          <w:bCs/>
        </w:rPr>
      </w:pPr>
    </w:p>
    <w:p w14:paraId="3996A4A3" w14:textId="77777777" w:rsidR="00557384" w:rsidRDefault="007A57F7" w:rsidP="001B2C82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 xml:space="preserve">The goal is not perfection. </w:t>
      </w:r>
    </w:p>
    <w:p w14:paraId="49846502" w14:textId="77777777" w:rsidR="00557384" w:rsidRDefault="00557384" w:rsidP="001B2C82">
      <w:pPr>
        <w:rPr>
          <w:rFonts w:asciiTheme="minorHAnsi" w:hAnsiTheme="minorHAnsi"/>
          <w:bCs/>
        </w:rPr>
      </w:pPr>
    </w:p>
    <w:p w14:paraId="2BD41A50" w14:textId="6336D489" w:rsidR="00611C21" w:rsidRDefault="007A57F7" w:rsidP="001B2C82">
      <w:pPr>
        <w:rPr>
          <w:rFonts w:asciiTheme="minorHAnsi" w:hAnsiTheme="minorHAnsi"/>
          <w:bCs/>
        </w:rPr>
      </w:pPr>
      <w:r w:rsidRPr="007A57F7">
        <w:rPr>
          <w:rFonts w:asciiTheme="minorHAnsi" w:hAnsiTheme="minorHAnsi"/>
          <w:bCs/>
        </w:rPr>
        <w:t>The goal is progress.</w:t>
      </w:r>
    </w:p>
    <w:p w14:paraId="72AA9F73" w14:textId="77777777" w:rsidR="00342C1C" w:rsidRDefault="00342C1C" w:rsidP="001B2C82">
      <w:pPr>
        <w:rPr>
          <w:rFonts w:asciiTheme="minorHAnsi" w:hAnsiTheme="minorHAnsi"/>
          <w:bCs/>
        </w:rPr>
      </w:pPr>
    </w:p>
    <w:p w14:paraId="112D38BD" w14:textId="77777777" w:rsidR="00342C1C" w:rsidRDefault="00342C1C" w:rsidP="001B2C82">
      <w:pPr>
        <w:rPr>
          <w:rFonts w:asciiTheme="minorHAnsi" w:hAnsiTheme="minorHAnsi"/>
          <w:bCs/>
        </w:rPr>
      </w:pPr>
    </w:p>
    <w:p w14:paraId="39FAB0C1" w14:textId="77777777" w:rsidR="00342C1C" w:rsidRDefault="00342C1C" w:rsidP="001B2C82">
      <w:pPr>
        <w:rPr>
          <w:rFonts w:asciiTheme="minorHAnsi" w:hAnsiTheme="minorHAnsi"/>
          <w:bCs/>
        </w:rPr>
      </w:pPr>
    </w:p>
    <w:p w14:paraId="14D0954B" w14:textId="77777777" w:rsidR="00342C1C" w:rsidRDefault="00342C1C" w:rsidP="001B2C82">
      <w:pPr>
        <w:rPr>
          <w:rFonts w:asciiTheme="minorHAnsi" w:hAnsiTheme="minorHAnsi"/>
          <w:bCs/>
        </w:rPr>
      </w:pPr>
    </w:p>
    <w:p w14:paraId="00CADD2F" w14:textId="77777777" w:rsidR="00342C1C" w:rsidRDefault="00342C1C" w:rsidP="001B2C82">
      <w:pPr>
        <w:rPr>
          <w:rFonts w:asciiTheme="minorHAnsi" w:hAnsiTheme="minorHAnsi"/>
          <w:bCs/>
        </w:rPr>
      </w:pPr>
    </w:p>
    <w:p w14:paraId="293443E7" w14:textId="77777777" w:rsidR="00342C1C" w:rsidRDefault="00342C1C" w:rsidP="001B2C82">
      <w:pPr>
        <w:rPr>
          <w:rFonts w:asciiTheme="minorHAnsi" w:hAnsiTheme="minorHAnsi"/>
          <w:bCs/>
        </w:rPr>
      </w:pPr>
    </w:p>
    <w:p w14:paraId="71D2A741" w14:textId="77777777" w:rsidR="00342C1C" w:rsidRDefault="00342C1C" w:rsidP="001B2C82">
      <w:pPr>
        <w:rPr>
          <w:rFonts w:asciiTheme="minorHAnsi" w:hAnsiTheme="minorHAnsi"/>
          <w:bCs/>
        </w:rPr>
      </w:pPr>
    </w:p>
    <w:p w14:paraId="4BE2B1A4" w14:textId="77777777" w:rsidR="00342C1C" w:rsidRDefault="00342C1C" w:rsidP="001B2C82">
      <w:pPr>
        <w:rPr>
          <w:rFonts w:asciiTheme="minorHAnsi" w:hAnsiTheme="minorHAnsi"/>
          <w:bCs/>
        </w:rPr>
      </w:pPr>
    </w:p>
    <w:p w14:paraId="058D980F" w14:textId="77777777" w:rsidR="00342C1C" w:rsidRDefault="00342C1C" w:rsidP="001B2C82">
      <w:pPr>
        <w:rPr>
          <w:rFonts w:asciiTheme="minorHAnsi" w:hAnsiTheme="minorHAnsi"/>
          <w:bCs/>
        </w:rPr>
      </w:pPr>
    </w:p>
    <w:p w14:paraId="725695A4" w14:textId="77777777" w:rsidR="00342C1C" w:rsidRDefault="00342C1C" w:rsidP="001B2C82">
      <w:pPr>
        <w:rPr>
          <w:rFonts w:asciiTheme="minorHAnsi" w:hAnsiTheme="minorHAnsi"/>
          <w:bCs/>
        </w:rPr>
      </w:pPr>
    </w:p>
    <w:p w14:paraId="677CDB8A" w14:textId="77777777" w:rsidR="00342C1C" w:rsidRDefault="00342C1C" w:rsidP="001B2C82">
      <w:pPr>
        <w:rPr>
          <w:rFonts w:asciiTheme="minorHAnsi" w:hAnsiTheme="minorHAnsi"/>
          <w:bCs/>
        </w:rPr>
      </w:pPr>
    </w:p>
    <w:p w14:paraId="454C12AE" w14:textId="77777777" w:rsidR="00342C1C" w:rsidRDefault="00342C1C" w:rsidP="001B2C82">
      <w:pPr>
        <w:rPr>
          <w:rFonts w:asciiTheme="minorHAnsi" w:hAnsiTheme="minorHAnsi"/>
          <w:bCs/>
        </w:rPr>
      </w:pPr>
    </w:p>
    <w:p w14:paraId="3E56CB8D" w14:textId="77777777" w:rsidR="00342C1C" w:rsidRDefault="00342C1C" w:rsidP="001B2C82">
      <w:pPr>
        <w:rPr>
          <w:rFonts w:asciiTheme="minorHAnsi" w:hAnsiTheme="minorHAnsi"/>
          <w:bCs/>
        </w:rPr>
      </w:pPr>
    </w:p>
    <w:p w14:paraId="7D2C43CA" w14:textId="77777777" w:rsidR="00342C1C" w:rsidRDefault="00342C1C" w:rsidP="001B2C82">
      <w:pPr>
        <w:rPr>
          <w:rFonts w:asciiTheme="minorHAnsi" w:hAnsiTheme="minorHAnsi"/>
          <w:bCs/>
        </w:rPr>
      </w:pPr>
    </w:p>
    <w:p w14:paraId="59D226E8" w14:textId="77777777" w:rsidR="00342C1C" w:rsidRDefault="00342C1C" w:rsidP="001B2C82">
      <w:pPr>
        <w:rPr>
          <w:rFonts w:asciiTheme="minorHAnsi" w:hAnsiTheme="minorHAnsi"/>
          <w:bCs/>
        </w:rPr>
      </w:pPr>
    </w:p>
    <w:p w14:paraId="1754DF98" w14:textId="77777777" w:rsidR="00342C1C" w:rsidRDefault="00342C1C" w:rsidP="001B2C82">
      <w:pPr>
        <w:rPr>
          <w:rFonts w:asciiTheme="minorHAnsi" w:hAnsiTheme="minorHAnsi"/>
          <w:bCs/>
        </w:rPr>
      </w:pPr>
    </w:p>
    <w:p w14:paraId="1866D094" w14:textId="77777777" w:rsidR="00342C1C" w:rsidRDefault="00342C1C" w:rsidP="001B2C82">
      <w:pPr>
        <w:rPr>
          <w:rFonts w:asciiTheme="minorHAnsi" w:hAnsiTheme="minorHAnsi"/>
          <w:bCs/>
        </w:rPr>
      </w:pPr>
    </w:p>
    <w:p w14:paraId="64E9E3C3" w14:textId="77777777" w:rsidR="00342C1C" w:rsidRDefault="00342C1C" w:rsidP="001B2C82">
      <w:pPr>
        <w:rPr>
          <w:rFonts w:asciiTheme="minorHAnsi" w:hAnsiTheme="minorHAnsi"/>
          <w:bCs/>
        </w:rPr>
      </w:pPr>
    </w:p>
    <w:p w14:paraId="00130A55" w14:textId="77777777" w:rsidR="00342C1C" w:rsidRDefault="00342C1C" w:rsidP="001B2C82">
      <w:pPr>
        <w:rPr>
          <w:rFonts w:asciiTheme="minorHAnsi" w:hAnsiTheme="minorHAnsi"/>
          <w:bCs/>
        </w:rPr>
      </w:pPr>
    </w:p>
    <w:p w14:paraId="4C0B0D37" w14:textId="77777777" w:rsidR="00342C1C" w:rsidRDefault="00342C1C" w:rsidP="001B2C82">
      <w:pPr>
        <w:rPr>
          <w:rFonts w:asciiTheme="minorHAnsi" w:hAnsiTheme="minorHAnsi"/>
          <w:bCs/>
        </w:rPr>
      </w:pPr>
    </w:p>
    <w:p w14:paraId="25B380E0" w14:textId="77777777" w:rsidR="00342C1C" w:rsidRDefault="00342C1C" w:rsidP="001B2C82">
      <w:pPr>
        <w:rPr>
          <w:rFonts w:asciiTheme="minorHAnsi" w:hAnsiTheme="minorHAnsi"/>
          <w:bCs/>
        </w:rPr>
      </w:pPr>
    </w:p>
    <w:p w14:paraId="795E2709" w14:textId="77777777" w:rsidR="00342C1C" w:rsidRDefault="00342C1C" w:rsidP="001B2C82">
      <w:pPr>
        <w:rPr>
          <w:rFonts w:asciiTheme="minorHAnsi" w:hAnsiTheme="minorHAnsi"/>
          <w:bCs/>
        </w:rPr>
      </w:pPr>
    </w:p>
    <w:p w14:paraId="7645F315" w14:textId="77777777" w:rsidR="00342C1C" w:rsidRDefault="00342C1C" w:rsidP="001B2C82">
      <w:pPr>
        <w:rPr>
          <w:rFonts w:asciiTheme="minorHAnsi" w:hAnsiTheme="minorHAnsi"/>
          <w:bCs/>
        </w:rPr>
      </w:pPr>
    </w:p>
    <w:p w14:paraId="21B0322A" w14:textId="77777777" w:rsidR="00342C1C" w:rsidRDefault="00342C1C" w:rsidP="001B2C82">
      <w:pPr>
        <w:rPr>
          <w:rFonts w:asciiTheme="minorHAnsi" w:hAnsiTheme="minorHAnsi"/>
          <w:bCs/>
        </w:rPr>
      </w:pPr>
    </w:p>
    <w:p w14:paraId="19830048" w14:textId="77777777" w:rsidR="00342C1C" w:rsidRDefault="00342C1C" w:rsidP="001B2C82">
      <w:pPr>
        <w:rPr>
          <w:rFonts w:asciiTheme="minorHAnsi" w:hAnsiTheme="minorHAnsi"/>
          <w:bCs/>
        </w:rPr>
      </w:pPr>
    </w:p>
    <w:p w14:paraId="2F9D6FF0" w14:textId="77777777" w:rsidR="00342C1C" w:rsidRDefault="00342C1C" w:rsidP="001B2C82">
      <w:pPr>
        <w:rPr>
          <w:rFonts w:asciiTheme="minorHAnsi" w:hAnsiTheme="minorHAnsi"/>
          <w:bCs/>
        </w:rPr>
      </w:pPr>
    </w:p>
    <w:p w14:paraId="25CCDB58" w14:textId="77777777" w:rsidR="00342C1C" w:rsidRDefault="00342C1C" w:rsidP="001B2C82">
      <w:pPr>
        <w:rPr>
          <w:rFonts w:asciiTheme="minorHAnsi" w:hAnsiTheme="minorHAnsi"/>
          <w:bCs/>
        </w:rPr>
      </w:pPr>
    </w:p>
    <w:p w14:paraId="1C98C742" w14:textId="77777777" w:rsidR="00342C1C" w:rsidRDefault="00342C1C" w:rsidP="001B2C82">
      <w:pPr>
        <w:rPr>
          <w:rFonts w:asciiTheme="minorHAnsi" w:hAnsiTheme="minorHAnsi"/>
          <w:bCs/>
        </w:rPr>
      </w:pPr>
    </w:p>
    <w:p w14:paraId="0959573E" w14:textId="77777777" w:rsidR="00342C1C" w:rsidRDefault="00342C1C" w:rsidP="001B2C82">
      <w:pPr>
        <w:rPr>
          <w:rFonts w:asciiTheme="minorHAnsi" w:hAnsiTheme="minorHAnsi"/>
          <w:bCs/>
        </w:rPr>
      </w:pPr>
    </w:p>
    <w:p w14:paraId="69247D6E" w14:textId="77777777" w:rsidR="00342C1C" w:rsidRDefault="00342C1C" w:rsidP="001B2C82">
      <w:pPr>
        <w:rPr>
          <w:rFonts w:asciiTheme="minorHAnsi" w:hAnsiTheme="minorHAnsi"/>
          <w:bCs/>
        </w:rPr>
      </w:pPr>
    </w:p>
    <w:p w14:paraId="158514EB" w14:textId="77777777" w:rsidR="00342C1C" w:rsidRDefault="00342C1C" w:rsidP="001B2C82">
      <w:pPr>
        <w:rPr>
          <w:rFonts w:asciiTheme="minorHAnsi" w:hAnsiTheme="minorHAnsi"/>
          <w:bCs/>
        </w:rPr>
      </w:pPr>
    </w:p>
    <w:p w14:paraId="285B9A79" w14:textId="77777777" w:rsidR="00342C1C" w:rsidRDefault="00342C1C" w:rsidP="001B2C82">
      <w:pPr>
        <w:rPr>
          <w:rFonts w:asciiTheme="minorHAnsi" w:hAnsiTheme="minorHAnsi"/>
          <w:bCs/>
        </w:rPr>
      </w:pPr>
    </w:p>
    <w:p w14:paraId="42F0D7F1" w14:textId="77777777" w:rsidR="00342C1C" w:rsidRDefault="00342C1C" w:rsidP="001B2C82">
      <w:pPr>
        <w:rPr>
          <w:rFonts w:asciiTheme="minorHAnsi" w:hAnsiTheme="minorHAnsi"/>
          <w:bCs/>
        </w:rPr>
      </w:pPr>
    </w:p>
    <w:tbl>
      <w:tblPr>
        <w:tblpPr w:leftFromText="180" w:rightFromText="180" w:vertAnchor="text" w:horzAnchor="margin" w:tblpY="336"/>
        <w:tblW w:w="10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5"/>
        <w:gridCol w:w="2520"/>
        <w:gridCol w:w="2340"/>
        <w:gridCol w:w="2340"/>
        <w:gridCol w:w="900"/>
      </w:tblGrid>
      <w:tr w:rsidR="00843800" w:rsidRPr="00A77E5F" w14:paraId="6F0C9544" w14:textId="77777777" w:rsidTr="00695F5A"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6B98B5" w14:textId="77777777" w:rsidR="00843800" w:rsidRPr="00342C1C" w:rsidRDefault="00843800" w:rsidP="00843800">
            <w:pPr>
              <w:rPr>
                <w:rFonts w:asciiTheme="minorHAnsi" w:eastAsia="Calibri" w:hAnsiTheme="minorHAnsi"/>
                <w:b/>
                <w:sz w:val="12"/>
                <w:szCs w:val="12"/>
              </w:rPr>
            </w:pPr>
          </w:p>
          <w:p w14:paraId="65CE157E" w14:textId="77777777" w:rsidR="00843800" w:rsidRPr="004D3FF2" w:rsidRDefault="00843800" w:rsidP="00843800">
            <w:pPr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sz w:val="22"/>
                <w:szCs w:val="22"/>
              </w:rPr>
              <w:t>Activities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E365C" w14:textId="77777777" w:rsidR="00695F5A" w:rsidRPr="00695F5A" w:rsidRDefault="00695F5A" w:rsidP="00843800">
            <w:pPr>
              <w:jc w:val="center"/>
              <w:rPr>
                <w:rFonts w:asciiTheme="minorHAnsi" w:eastAsia="Calibri" w:hAnsiTheme="minorHAnsi"/>
                <w:b/>
                <w:sz w:val="12"/>
                <w:szCs w:val="12"/>
              </w:rPr>
            </w:pPr>
          </w:p>
          <w:p w14:paraId="15717789" w14:textId="2BB885B5" w:rsidR="00843800" w:rsidRPr="004D3FF2" w:rsidRDefault="00843800" w:rsidP="00843800">
            <w:pPr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4D3FF2">
              <w:rPr>
                <w:rFonts w:asciiTheme="minorHAnsi" w:eastAsia="Calibri" w:hAnsiTheme="minorHAnsi"/>
                <w:b/>
                <w:sz w:val="22"/>
                <w:szCs w:val="22"/>
              </w:rPr>
              <w:t>People Needed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3787E" w14:textId="77777777" w:rsidR="00843800" w:rsidRPr="00342C1C" w:rsidRDefault="00843800" w:rsidP="00843800">
            <w:pPr>
              <w:rPr>
                <w:rFonts w:asciiTheme="minorHAnsi" w:eastAsia="Calibri" w:hAnsiTheme="minorHAnsi"/>
                <w:b/>
                <w:sz w:val="12"/>
                <w:szCs w:val="12"/>
              </w:rPr>
            </w:pPr>
          </w:p>
          <w:p w14:paraId="49325CAE" w14:textId="5366CCED" w:rsidR="00843800" w:rsidRPr="004D3FF2" w:rsidRDefault="00695F5A" w:rsidP="00843800">
            <w:pPr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sz w:val="22"/>
                <w:szCs w:val="22"/>
              </w:rPr>
              <w:t>Challenges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A500F" w14:textId="77777777" w:rsidR="00843800" w:rsidRPr="00342C1C" w:rsidRDefault="00843800" w:rsidP="00843800">
            <w:pPr>
              <w:rPr>
                <w:rFonts w:asciiTheme="minorHAnsi" w:eastAsia="Calibri" w:hAnsiTheme="minorHAnsi"/>
                <w:b/>
                <w:sz w:val="12"/>
                <w:szCs w:val="12"/>
              </w:rPr>
            </w:pPr>
          </w:p>
          <w:p w14:paraId="087E28EB" w14:textId="064D59D0" w:rsidR="00843800" w:rsidRPr="004D3FF2" w:rsidRDefault="00695F5A" w:rsidP="00843800">
            <w:pPr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sz w:val="22"/>
                <w:szCs w:val="22"/>
              </w:rPr>
              <w:t>Possible Solutions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46E33" w14:textId="77777777" w:rsidR="00843800" w:rsidRPr="00342C1C" w:rsidRDefault="00843800" w:rsidP="00843800">
            <w:pPr>
              <w:rPr>
                <w:rFonts w:asciiTheme="minorHAnsi" w:eastAsia="Calibri" w:hAnsiTheme="minorHAnsi"/>
                <w:b/>
                <w:sz w:val="12"/>
                <w:szCs w:val="12"/>
              </w:rPr>
            </w:pPr>
          </w:p>
          <w:p w14:paraId="50A981FE" w14:textId="77777777" w:rsidR="00843800" w:rsidRDefault="00695F5A" w:rsidP="00695F5A">
            <w:pPr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4D3FF2">
              <w:rPr>
                <w:rFonts w:asciiTheme="minorHAnsi" w:eastAsia="Calibri" w:hAnsiTheme="minorHAnsi"/>
                <w:b/>
                <w:sz w:val="22"/>
                <w:szCs w:val="22"/>
              </w:rPr>
              <w:t>Target Date</w:t>
            </w:r>
          </w:p>
          <w:p w14:paraId="00664909" w14:textId="71F2063C" w:rsidR="00695F5A" w:rsidRPr="00695F5A" w:rsidRDefault="00695F5A" w:rsidP="00695F5A">
            <w:pPr>
              <w:jc w:val="center"/>
              <w:rPr>
                <w:rFonts w:asciiTheme="minorHAnsi" w:eastAsia="Calibri" w:hAnsiTheme="minorHAnsi"/>
                <w:b/>
                <w:sz w:val="12"/>
                <w:szCs w:val="12"/>
              </w:rPr>
            </w:pPr>
          </w:p>
        </w:tc>
      </w:tr>
      <w:tr w:rsidR="00843800" w:rsidRPr="00A77E5F" w14:paraId="7005A3DA" w14:textId="77777777" w:rsidTr="00695F5A"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BB7E2A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04E3CCE8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23883E0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27E691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C51960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6B4368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6A976325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7A01F598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3837B65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4C5BE839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7CE8B5C2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0691D8A1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2430436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516DBD53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7F10F84E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4912CC49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7133E169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6E5B71A0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45230A53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6C4FEE16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48A39CAB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2AD3CCFB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1A6B8D55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2B19A8AF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1268FAE6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606DFB4E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764ED08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563105D2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6780807B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47CDE658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410A9AE1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4EE48C91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30F186EB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3CD1C2F5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10D671A2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2A11D1CB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08AA343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04A2B353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70C61C3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7B364CF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6D34776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6D880E60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4EBD642F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52B94D25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29D157C3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5F20AD14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039CBEEC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2F55115E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4C612D1D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653A6FE9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0DE43CE0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08002130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0805F0AE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66EEE633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76022C0F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4C3EB898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4A764F14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37C4806B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087F4DA9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16D2F622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3639307F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4B06502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661C40D1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373EA09E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78A4A0F1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5EBF2BB2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66FC261A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724E967F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4BF08B49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4F583255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507BEA92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3CE2D348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64D04EB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2669A3D8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3DBF609F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71EA94B7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45184E54" w14:textId="77777777" w:rsidTr="00695F5A">
        <w:tc>
          <w:tcPr>
            <w:tcW w:w="2595" w:type="dxa"/>
            <w:tcBorders>
              <w:left w:val="single" w:sz="12" w:space="0" w:color="000000"/>
              <w:right w:val="single" w:sz="12" w:space="0" w:color="000000"/>
            </w:tcBorders>
          </w:tcPr>
          <w:p w14:paraId="75A4F2B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5401355E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right w:val="single" w:sz="12" w:space="0" w:color="000000"/>
            </w:tcBorders>
          </w:tcPr>
          <w:p w14:paraId="4D6948F7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5B210232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right w:val="single" w:sz="12" w:space="0" w:color="000000"/>
            </w:tcBorders>
          </w:tcPr>
          <w:p w14:paraId="1C5E2988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right w:val="single" w:sz="12" w:space="0" w:color="000000"/>
            </w:tcBorders>
          </w:tcPr>
          <w:p w14:paraId="636C196D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843800" w:rsidRPr="00A77E5F" w14:paraId="1D415F36" w14:textId="77777777" w:rsidTr="00695F5A"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1BD4A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479262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C76C8F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9C4AD7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AFD71C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  <w:p w14:paraId="5FDC309A" w14:textId="77777777" w:rsidR="00843800" w:rsidRPr="00695F5A" w:rsidRDefault="00843800" w:rsidP="00843800">
            <w:pPr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</w:tbl>
    <w:p w14:paraId="387B01B1" w14:textId="77777777" w:rsidR="00342C1C" w:rsidRDefault="00342C1C" w:rsidP="001B2C82">
      <w:pPr>
        <w:rPr>
          <w:rFonts w:asciiTheme="minorHAnsi" w:hAnsiTheme="minorHAnsi"/>
          <w:bCs/>
        </w:rPr>
      </w:pPr>
    </w:p>
    <w:p w14:paraId="34A3C5C6" w14:textId="77777777" w:rsidR="00342C1C" w:rsidRPr="007A57F7" w:rsidRDefault="00342C1C" w:rsidP="001B2C82">
      <w:pPr>
        <w:rPr>
          <w:rFonts w:asciiTheme="minorHAnsi" w:hAnsiTheme="minorHAnsi"/>
          <w:bCs/>
        </w:rPr>
      </w:pPr>
    </w:p>
    <w:sectPr w:rsidR="00342C1C" w:rsidRPr="007A57F7" w:rsidSect="00342C1C">
      <w:headerReference w:type="default" r:id="rId7"/>
      <w:footerReference w:type="default" r:id="rId8"/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EFFA3" w14:textId="77777777" w:rsidR="004325B7" w:rsidRDefault="004325B7" w:rsidP="00E713B3">
      <w:r>
        <w:separator/>
      </w:r>
    </w:p>
  </w:endnote>
  <w:endnote w:type="continuationSeparator" w:id="0">
    <w:p w14:paraId="2B0F354B" w14:textId="77777777" w:rsidR="004325B7" w:rsidRDefault="004325B7" w:rsidP="00E7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lack">
    <w:panose1 w:val="020B0803020203020204"/>
    <w:charset w:val="00"/>
    <w:family w:val="swiss"/>
    <w:pitch w:val="variable"/>
    <w:sig w:usb0="800000AF" w:usb1="5000204A" w:usb2="00000000" w:usb3="00000000" w:csb0="0000009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arshmallow">
    <w:panose1 w:val="00000000000000000000"/>
    <w:charset w:val="00"/>
    <w:family w:val="auto"/>
    <w:pitch w:val="variable"/>
    <w:sig w:usb0="80000027" w:usb1="5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9DCB" w14:textId="77777777" w:rsidR="00535F8D" w:rsidRDefault="00000000" w:rsidP="00535F8D">
    <w:pPr>
      <w:pStyle w:val="Footer"/>
      <w:jc w:val="center"/>
      <w:rPr>
        <w:color w:val="000000" w:themeColor="text1"/>
      </w:rPr>
    </w:pPr>
    <w:r>
      <w:pict w14:anchorId="0D4CA2D6">
        <v:rect id="_x0000_i1048" style="width:0;height:1.5pt" o:hralign="center" o:hrstd="t" o:hr="t" fillcolor="#a0a0a0" stroked="f"/>
      </w:pict>
    </w:r>
  </w:p>
  <w:p w14:paraId="6F8D4DA3" w14:textId="4BF9FE1A" w:rsidR="000D31D9" w:rsidRPr="00CA6FFE" w:rsidRDefault="00535F8D" w:rsidP="00535F8D">
    <w:pPr>
      <w:pStyle w:val="Footer"/>
      <w:jc w:val="center"/>
      <w:rPr>
        <w:rFonts w:asciiTheme="minorHAnsi" w:hAnsiTheme="minorHAnsi"/>
        <w:color w:val="000000" w:themeColor="text1"/>
      </w:rPr>
    </w:pPr>
    <w:r w:rsidRPr="00CA6FFE">
      <w:rPr>
        <w:rFonts w:asciiTheme="minorHAnsi" w:hAnsiTheme="minorHAnsi"/>
        <w:color w:val="000000" w:themeColor="text1"/>
      </w:rPr>
      <w:t xml:space="preserve">CFAC Career Services                           AB 2101                           801-422-2819                           </w:t>
    </w:r>
    <w:r w:rsidRPr="00CA6FFE">
      <w:rPr>
        <w:rFonts w:asciiTheme="minorHAnsi" w:hAnsiTheme="minorHAnsi"/>
      </w:rPr>
      <w:t>careers.cfac.byu.edu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4134F" w14:textId="77777777" w:rsidR="004325B7" w:rsidRDefault="004325B7" w:rsidP="00E713B3">
      <w:r>
        <w:separator/>
      </w:r>
    </w:p>
  </w:footnote>
  <w:footnote w:type="continuationSeparator" w:id="0">
    <w:p w14:paraId="59763046" w14:textId="77777777" w:rsidR="004325B7" w:rsidRDefault="004325B7" w:rsidP="00E71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478B" w14:textId="626E0EE8" w:rsidR="00F63C53" w:rsidRPr="0083066A" w:rsidRDefault="000D31D9" w:rsidP="00373D3D">
    <w:pPr>
      <w:pStyle w:val="Header"/>
      <w:tabs>
        <w:tab w:val="clear" w:pos="4680"/>
        <w:tab w:val="clear" w:pos="9360"/>
        <w:tab w:val="right" w:pos="10710"/>
      </w:tabs>
      <w:rPr>
        <w:sz w:val="40"/>
        <w:szCs w:val="40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E351AA6" wp14:editId="76FE190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19300" cy="343094"/>
          <wp:effectExtent l="0" t="0" r="0" b="0"/>
          <wp:wrapNone/>
          <wp:docPr id="1363050588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2550" name="Picture 1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343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2"/>
        <w:szCs w:val="32"/>
      </w:rPr>
      <w:t xml:space="preserve">                                                              </w:t>
    </w:r>
    <w:r w:rsidR="00AA1FAB">
      <w:rPr>
        <w:b/>
        <w:bCs/>
        <w:sz w:val="32"/>
        <w:szCs w:val="32"/>
      </w:rPr>
      <w:t xml:space="preserve"> </w:t>
    </w:r>
    <w:r w:rsidR="00373D3D">
      <w:rPr>
        <w:b/>
        <w:bCs/>
        <w:sz w:val="32"/>
        <w:szCs w:val="32"/>
      </w:rPr>
      <w:tab/>
    </w:r>
    <w:r w:rsidR="001B2C82">
      <w:rPr>
        <w:rFonts w:ascii="Avenir Black" w:hAnsi="Avenir Black"/>
        <w:b/>
        <w:bCs/>
        <w:color w:val="398DAF"/>
        <w:sz w:val="40"/>
        <w:szCs w:val="40"/>
      </w:rPr>
      <w:t xml:space="preserve">Career </w:t>
    </w:r>
    <w:r w:rsidR="004D3FF2">
      <w:rPr>
        <w:rFonts w:ascii="Avenir Black" w:hAnsi="Avenir Black"/>
        <w:b/>
        <w:bCs/>
        <w:color w:val="398DAF"/>
        <w:sz w:val="40"/>
        <w:szCs w:val="40"/>
      </w:rPr>
      <w:t>Launch</w:t>
    </w:r>
    <w:r w:rsidR="00F63C53" w:rsidRPr="0083066A">
      <w:rPr>
        <w:rFonts w:ascii="Candara" w:hAnsi="Candara"/>
        <w:b/>
        <w:bCs/>
        <w:color w:val="398DAF"/>
        <w:sz w:val="40"/>
        <w:szCs w:val="40"/>
      </w:rPr>
      <w:t xml:space="preserve"> </w:t>
    </w:r>
    <w:r w:rsidR="004D3FF2">
      <w:rPr>
        <w:rFonts w:ascii="Marshmallow" w:hAnsi="Marshmallow"/>
        <w:b/>
        <w:bCs/>
        <w:color w:val="A1B53D"/>
        <w:sz w:val="38"/>
        <w:szCs w:val="38"/>
      </w:rPr>
      <w:t>Action P</w:t>
    </w:r>
    <w:r w:rsidR="001B2C82">
      <w:rPr>
        <w:rFonts w:ascii="Marshmallow" w:hAnsi="Marshmallow"/>
        <w:b/>
        <w:bCs/>
        <w:color w:val="A1B53D"/>
        <w:sz w:val="38"/>
        <w:szCs w:val="38"/>
      </w:rPr>
      <w:t>lan</w:t>
    </w:r>
  </w:p>
  <w:p w14:paraId="25354CFB" w14:textId="7B6FBCF9" w:rsidR="00F63C53" w:rsidRDefault="00000000">
    <w:pPr>
      <w:pStyle w:val="Header"/>
    </w:pPr>
    <w:r>
      <w:rPr>
        <w:color w:val="000000" w:themeColor="text1"/>
      </w:rPr>
      <w:pict w14:anchorId="6A4886FE">
        <v:rect id="_x0000_i1047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18A"/>
    <w:multiLevelType w:val="multilevel"/>
    <w:tmpl w:val="8CF6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120B2"/>
    <w:multiLevelType w:val="multilevel"/>
    <w:tmpl w:val="285C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E1BAF"/>
    <w:multiLevelType w:val="multilevel"/>
    <w:tmpl w:val="9062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DF5C7C"/>
    <w:multiLevelType w:val="multilevel"/>
    <w:tmpl w:val="72D4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246798">
    <w:abstractNumId w:val="3"/>
  </w:num>
  <w:num w:numId="2" w16cid:durableId="1300306154">
    <w:abstractNumId w:val="2"/>
  </w:num>
  <w:num w:numId="3" w16cid:durableId="32195348">
    <w:abstractNumId w:val="0"/>
  </w:num>
  <w:num w:numId="4" w16cid:durableId="13437832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B3"/>
    <w:rsid w:val="000375E0"/>
    <w:rsid w:val="00057279"/>
    <w:rsid w:val="0006104E"/>
    <w:rsid w:val="0007045A"/>
    <w:rsid w:val="00076620"/>
    <w:rsid w:val="00094F2F"/>
    <w:rsid w:val="00096293"/>
    <w:rsid w:val="000B48EA"/>
    <w:rsid w:val="000B6B81"/>
    <w:rsid w:val="000C1C48"/>
    <w:rsid w:val="000D31D9"/>
    <w:rsid w:val="000E32AF"/>
    <w:rsid w:val="0015071C"/>
    <w:rsid w:val="001B01D4"/>
    <w:rsid w:val="001B2C82"/>
    <w:rsid w:val="00202AF7"/>
    <w:rsid w:val="00214C5A"/>
    <w:rsid w:val="00223F9D"/>
    <w:rsid w:val="00260EBA"/>
    <w:rsid w:val="002C434C"/>
    <w:rsid w:val="002E6BA6"/>
    <w:rsid w:val="003304A4"/>
    <w:rsid w:val="00334104"/>
    <w:rsid w:val="00341641"/>
    <w:rsid w:val="00342C1C"/>
    <w:rsid w:val="00373D3D"/>
    <w:rsid w:val="003842DD"/>
    <w:rsid w:val="0039684D"/>
    <w:rsid w:val="003C421C"/>
    <w:rsid w:val="00407186"/>
    <w:rsid w:val="00417A88"/>
    <w:rsid w:val="004325B7"/>
    <w:rsid w:val="004837D8"/>
    <w:rsid w:val="00497903"/>
    <w:rsid w:val="004C01DD"/>
    <w:rsid w:val="004D3FF2"/>
    <w:rsid w:val="00507B29"/>
    <w:rsid w:val="00513854"/>
    <w:rsid w:val="00527072"/>
    <w:rsid w:val="00535F8D"/>
    <w:rsid w:val="00555B23"/>
    <w:rsid w:val="00557384"/>
    <w:rsid w:val="00570184"/>
    <w:rsid w:val="005722CC"/>
    <w:rsid w:val="0059592E"/>
    <w:rsid w:val="005A2B53"/>
    <w:rsid w:val="005B2C69"/>
    <w:rsid w:val="005E40F0"/>
    <w:rsid w:val="005F6AE9"/>
    <w:rsid w:val="005F71D5"/>
    <w:rsid w:val="00611C21"/>
    <w:rsid w:val="00612281"/>
    <w:rsid w:val="00695F5A"/>
    <w:rsid w:val="006B100B"/>
    <w:rsid w:val="006D4829"/>
    <w:rsid w:val="006D5CA9"/>
    <w:rsid w:val="006E41CA"/>
    <w:rsid w:val="006F58C7"/>
    <w:rsid w:val="006F6B52"/>
    <w:rsid w:val="00720241"/>
    <w:rsid w:val="00732A85"/>
    <w:rsid w:val="00735956"/>
    <w:rsid w:val="00762C5E"/>
    <w:rsid w:val="00797250"/>
    <w:rsid w:val="007A2303"/>
    <w:rsid w:val="007A57F7"/>
    <w:rsid w:val="007B4F19"/>
    <w:rsid w:val="007D3726"/>
    <w:rsid w:val="007F424F"/>
    <w:rsid w:val="008131BB"/>
    <w:rsid w:val="0083066A"/>
    <w:rsid w:val="00843800"/>
    <w:rsid w:val="00850051"/>
    <w:rsid w:val="0086075F"/>
    <w:rsid w:val="00883FCB"/>
    <w:rsid w:val="008B7ACD"/>
    <w:rsid w:val="008E3D03"/>
    <w:rsid w:val="008F6B85"/>
    <w:rsid w:val="009B0BA9"/>
    <w:rsid w:val="009F28AC"/>
    <w:rsid w:val="009F60AB"/>
    <w:rsid w:val="00A06207"/>
    <w:rsid w:val="00A22E71"/>
    <w:rsid w:val="00A24CD6"/>
    <w:rsid w:val="00A423B9"/>
    <w:rsid w:val="00A60558"/>
    <w:rsid w:val="00A70019"/>
    <w:rsid w:val="00AA12C8"/>
    <w:rsid w:val="00AA13EF"/>
    <w:rsid w:val="00AA1FAB"/>
    <w:rsid w:val="00AA6AE1"/>
    <w:rsid w:val="00AB7CC3"/>
    <w:rsid w:val="00AE7CDD"/>
    <w:rsid w:val="00B100AD"/>
    <w:rsid w:val="00B10299"/>
    <w:rsid w:val="00B17E82"/>
    <w:rsid w:val="00B2066C"/>
    <w:rsid w:val="00B25100"/>
    <w:rsid w:val="00BC19EA"/>
    <w:rsid w:val="00C1733B"/>
    <w:rsid w:val="00C62F20"/>
    <w:rsid w:val="00C65C59"/>
    <w:rsid w:val="00C918D3"/>
    <w:rsid w:val="00CA6FFE"/>
    <w:rsid w:val="00CB09E3"/>
    <w:rsid w:val="00D07B17"/>
    <w:rsid w:val="00D26358"/>
    <w:rsid w:val="00D63A5C"/>
    <w:rsid w:val="00D85FD2"/>
    <w:rsid w:val="00D96BE6"/>
    <w:rsid w:val="00E54479"/>
    <w:rsid w:val="00E713B3"/>
    <w:rsid w:val="00E87FE2"/>
    <w:rsid w:val="00F40CF9"/>
    <w:rsid w:val="00F562E4"/>
    <w:rsid w:val="00F63C53"/>
    <w:rsid w:val="00F92B33"/>
    <w:rsid w:val="00FD5186"/>
    <w:rsid w:val="00F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D4257"/>
  <w15:chartTrackingRefBased/>
  <w15:docId w15:val="{26210D91-4EE9-4AFE-8D33-7BC1571D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C8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3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3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3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3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3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3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13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3B3"/>
  </w:style>
  <w:style w:type="paragraph" w:styleId="Footer">
    <w:name w:val="footer"/>
    <w:basedOn w:val="Normal"/>
    <w:link w:val="FooterChar"/>
    <w:uiPriority w:val="99"/>
    <w:unhideWhenUsed/>
    <w:rsid w:val="00E713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3B3"/>
  </w:style>
  <w:style w:type="character" w:styleId="Hyperlink">
    <w:name w:val="Hyperlink"/>
    <w:basedOn w:val="DefaultParagraphFont"/>
    <w:uiPriority w:val="99"/>
    <w:unhideWhenUsed/>
    <w:rsid w:val="000D31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1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8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4</cp:revision>
  <cp:lastPrinted>2026-05-22T16:15:00Z</cp:lastPrinted>
  <dcterms:created xsi:type="dcterms:W3CDTF">2026-06-11T17:51:00Z</dcterms:created>
  <dcterms:modified xsi:type="dcterms:W3CDTF">2026-06-11T20:11:00Z</dcterms:modified>
</cp:coreProperties>
</file>